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52A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AE63027" wp14:editId="2BD22C4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8F946AE" wp14:editId="4E196577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2D030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C01A72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676DAE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6F397BD" w14:textId="1E18FAD6" w:rsidR="005A71C9" w:rsidRDefault="005A71C9" w:rsidP="005A71C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F5886">
        <w:rPr>
          <w:rFonts w:ascii="Arial"/>
          <w:b/>
          <w:color w:val="626261"/>
          <w:sz w:val="23"/>
        </w:rPr>
        <w:t>3</w:t>
      </w:r>
    </w:p>
    <w:p w14:paraId="2802F5C3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49AF14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727673F" w14:textId="79A52E5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0594A">
        <w:rPr>
          <w:b/>
          <w:sz w:val="20"/>
        </w:rPr>
        <w:t>1</w:t>
      </w:r>
      <w:r w:rsidR="005F5886">
        <w:rPr>
          <w:b/>
          <w:sz w:val="20"/>
        </w:rPr>
        <w:t xml:space="preserve">4 </w:t>
      </w:r>
      <w:proofErr w:type="spellStart"/>
      <w:r w:rsidR="00F0594A">
        <w:rPr>
          <w:b/>
          <w:sz w:val="20"/>
        </w:rPr>
        <w:t>februari</w:t>
      </w:r>
      <w:proofErr w:type="spellEnd"/>
      <w:r w:rsidR="005A71C9">
        <w:rPr>
          <w:b/>
          <w:sz w:val="20"/>
        </w:rPr>
        <w:t xml:space="preserve"> !</w:t>
      </w:r>
    </w:p>
    <w:p w14:paraId="5DB09AAD" w14:textId="77777777" w:rsidR="00F20E43" w:rsidRDefault="0052073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616B" wp14:editId="6FE421E1">
                <wp:simplePos x="0" y="0"/>
                <wp:positionH relativeFrom="column">
                  <wp:posOffset>74599</wp:posOffset>
                </wp:positionH>
                <wp:positionV relativeFrom="paragraph">
                  <wp:posOffset>67945</wp:posOffset>
                </wp:positionV>
                <wp:extent cx="2576830" cy="1317625"/>
                <wp:effectExtent l="0" t="0" r="8890" b="0"/>
                <wp:wrapNone/>
                <wp:docPr id="47" name="Tekstva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0104" w14:textId="77777777" w:rsidR="00520737" w:rsidRDefault="00520737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Zutendaal</w:t>
                            </w:r>
                            <w:proofErr w:type="spellEnd"/>
                          </w:p>
                          <w:p w14:paraId="341EC38E" w14:textId="28E842D9" w:rsidR="00520737" w:rsidRDefault="0052073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963682">
                              <w:t>Milieudienst</w:t>
                            </w:r>
                            <w:r w:rsidR="00F0594A">
                              <w:t xml:space="preserve"> – </w:t>
                            </w:r>
                            <w:proofErr w:type="spellStart"/>
                            <w:r w:rsidR="00F0594A">
                              <w:t>Joëlle</w:t>
                            </w:r>
                            <w:proofErr w:type="spellEnd"/>
                            <w:r w:rsidR="00F0594A">
                              <w:t xml:space="preserve"> Moons</w:t>
                            </w:r>
                          </w:p>
                          <w:p w14:paraId="1B40F4E8" w14:textId="77777777" w:rsidR="00520737" w:rsidRDefault="00520737">
                            <w:proofErr w:type="spellStart"/>
                            <w:r>
                              <w:t>Oosterzonneplein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14:paraId="2600255A" w14:textId="77777777" w:rsidR="00520737" w:rsidRDefault="00520737">
                            <w:r>
                              <w:t xml:space="preserve">3690  </w:t>
                            </w:r>
                            <w:proofErr w:type="spellStart"/>
                            <w:r>
                              <w:t>Zutendaal</w:t>
                            </w:r>
                            <w:proofErr w:type="spellEnd"/>
                          </w:p>
                          <w:p w14:paraId="6EA5A298" w14:textId="77777777" w:rsidR="00520737" w:rsidRDefault="0052073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="00963682" w:rsidRPr="00925B84">
                                <w:rPr>
                                  <w:rStyle w:val="Hyperlink"/>
                                </w:rPr>
                                <w:t>milieudienst@zutendaal.be</w:t>
                              </w:r>
                            </w:hyperlink>
                          </w:p>
                          <w:p w14:paraId="635B8432" w14:textId="77777777" w:rsidR="00520737" w:rsidRDefault="00520737"/>
                          <w:p w14:paraId="48EB706B" w14:textId="77777777" w:rsidR="00520737" w:rsidRDefault="00520737"/>
                          <w:p w14:paraId="0B449530" w14:textId="77777777" w:rsidR="00520737" w:rsidRDefault="00520737"/>
                          <w:p w14:paraId="611BFD85" w14:textId="77777777" w:rsidR="00520737" w:rsidRDefault="00520737"/>
                          <w:p w14:paraId="09D9C22B" w14:textId="77777777" w:rsidR="00520737" w:rsidRDefault="0052073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616B" id="_x0000_t202" coordsize="21600,21600" o:spt="202" path="m,l,21600r21600,l21600,xe">
                <v:stroke joinstyle="miter"/>
                <v:path gradientshapeok="t" o:connecttype="rect"/>
              </v:shapetype>
              <v:shape id="Tekstvak 47" o:spid="_x0000_s1026" type="#_x0000_t202" style="position:absolute;margin-left:5.85pt;margin-top:5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U7GXatsAAAAJAQAADwAAAGRycy9kb3ducmV2&#10;LnhtbEyPwU7DMBBE70j8g7WVuFEnUUtLGqcKSOXGoYUP2MZLEiVeR7Hbhr9nOcFpNJrR7NtiP7tB&#10;XWkKnWcD6TIBRVx723Fj4PPj8LgFFSKyxcEzGfimAPvy/q7A3PobH+l6io2SEQ45GmhjHHOtQ92S&#10;w7D0I7FkX35yGMVOjbYT3mTcDTpLkiftsGO50OJIry3V/eniZMVV1XMMzer9xfb6iG/9YT32xjws&#10;5moHKtIc/8rwiy/oUArT2V/YBjWITzfSFE1EJV+lmzWos4Es3Wagy0L//6D8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FOxl2rbAAAACQEAAA8AAAAAAAAAAAAAAAAASwQAAGRycy9k&#10;b3ducmV2LnhtbFBLBQYAAAAABAAEAPMAAABTBQAAAAA=&#10;" stroked="f" strokeweight="0">
                <v:textbox inset="0,5mm,5mm,5mm">
                  <w:txbxContent>
                    <w:p w14:paraId="37E70104" w14:textId="77777777" w:rsidR="00520737" w:rsidRDefault="00520737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Zutendaal</w:t>
                      </w:r>
                      <w:proofErr w:type="spellEnd"/>
                    </w:p>
                    <w:p w14:paraId="341EC38E" w14:textId="28E842D9" w:rsidR="00520737" w:rsidRDefault="00520737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963682">
                        <w:t>Milieudienst</w:t>
                      </w:r>
                      <w:r w:rsidR="00F0594A">
                        <w:t xml:space="preserve"> – </w:t>
                      </w:r>
                      <w:proofErr w:type="spellStart"/>
                      <w:r w:rsidR="00F0594A">
                        <w:t>Joëlle</w:t>
                      </w:r>
                      <w:proofErr w:type="spellEnd"/>
                      <w:r w:rsidR="00F0594A">
                        <w:t xml:space="preserve"> Moons</w:t>
                      </w:r>
                    </w:p>
                    <w:p w14:paraId="1B40F4E8" w14:textId="77777777" w:rsidR="00520737" w:rsidRDefault="00520737">
                      <w:proofErr w:type="spellStart"/>
                      <w:r>
                        <w:t>Oosterzonneplein</w:t>
                      </w:r>
                      <w:proofErr w:type="spellEnd"/>
                      <w:r>
                        <w:t xml:space="preserve">  1</w:t>
                      </w:r>
                    </w:p>
                    <w:p w14:paraId="2600255A" w14:textId="77777777" w:rsidR="00520737" w:rsidRDefault="00520737">
                      <w:r>
                        <w:t xml:space="preserve">3690  </w:t>
                      </w:r>
                      <w:proofErr w:type="spellStart"/>
                      <w:r>
                        <w:t>Zutendaal</w:t>
                      </w:r>
                      <w:proofErr w:type="spellEnd"/>
                    </w:p>
                    <w:p w14:paraId="6EA5A298" w14:textId="77777777" w:rsidR="00520737" w:rsidRDefault="0052073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="00963682" w:rsidRPr="00925B84">
                          <w:rPr>
                            <w:rStyle w:val="Hyperlink"/>
                          </w:rPr>
                          <w:t>milieudienst@zutendaal.be</w:t>
                        </w:r>
                      </w:hyperlink>
                    </w:p>
                    <w:p w14:paraId="635B8432" w14:textId="77777777" w:rsidR="00520737" w:rsidRDefault="00520737"/>
                    <w:p w14:paraId="48EB706B" w14:textId="77777777" w:rsidR="00520737" w:rsidRDefault="00520737"/>
                    <w:p w14:paraId="0B449530" w14:textId="77777777" w:rsidR="00520737" w:rsidRDefault="00520737"/>
                    <w:p w14:paraId="611BFD85" w14:textId="77777777" w:rsidR="00520737" w:rsidRDefault="00520737"/>
                    <w:p w14:paraId="09D9C22B" w14:textId="77777777" w:rsidR="00520737" w:rsidRDefault="00520737"/>
                  </w:txbxContent>
                </v:textbox>
              </v:shape>
            </w:pict>
          </mc:Fallback>
        </mc:AlternateContent>
      </w:r>
    </w:p>
    <w:p w14:paraId="5B2AC0ED" w14:textId="77777777" w:rsidR="00F20E43" w:rsidRDefault="00F20E43">
      <w:pPr>
        <w:pStyle w:val="Plattetekst"/>
        <w:rPr>
          <w:sz w:val="20"/>
        </w:rPr>
      </w:pPr>
    </w:p>
    <w:p w14:paraId="12383B63" w14:textId="77777777" w:rsidR="00220FD6" w:rsidRDefault="00220FD6">
      <w:pPr>
        <w:pStyle w:val="Plattetekst"/>
        <w:rPr>
          <w:sz w:val="20"/>
        </w:rPr>
      </w:pPr>
    </w:p>
    <w:p w14:paraId="124AFF0A" w14:textId="77777777" w:rsidR="00220FD6" w:rsidRDefault="00220FD6">
      <w:pPr>
        <w:pStyle w:val="Plattetekst"/>
        <w:rPr>
          <w:sz w:val="20"/>
        </w:rPr>
      </w:pPr>
    </w:p>
    <w:p w14:paraId="6226CD57" w14:textId="77777777" w:rsidR="00220FD6" w:rsidRDefault="00220FD6">
      <w:pPr>
        <w:pStyle w:val="Plattetekst"/>
        <w:rPr>
          <w:sz w:val="20"/>
        </w:rPr>
      </w:pPr>
    </w:p>
    <w:p w14:paraId="05A070FB" w14:textId="77777777" w:rsidR="00220FD6" w:rsidRDefault="00220FD6">
      <w:pPr>
        <w:pStyle w:val="Plattetekst"/>
        <w:rPr>
          <w:sz w:val="20"/>
        </w:rPr>
      </w:pPr>
    </w:p>
    <w:p w14:paraId="771AEFA6" w14:textId="77777777" w:rsidR="00F20E43" w:rsidRDefault="00F20E43">
      <w:pPr>
        <w:pStyle w:val="Plattetekst"/>
        <w:rPr>
          <w:sz w:val="20"/>
        </w:rPr>
      </w:pPr>
    </w:p>
    <w:p w14:paraId="5F68A26C" w14:textId="77777777" w:rsidR="00F20E43" w:rsidRDefault="00F20E43">
      <w:pPr>
        <w:pStyle w:val="Plattetekst"/>
        <w:rPr>
          <w:sz w:val="20"/>
        </w:rPr>
      </w:pPr>
    </w:p>
    <w:p w14:paraId="4C2BF176" w14:textId="77777777" w:rsidR="00EE643C" w:rsidRDefault="00EE643C" w:rsidP="00EE643C">
      <w:pPr>
        <w:pStyle w:val="Plattetekst"/>
        <w:rPr>
          <w:sz w:val="20"/>
        </w:rPr>
      </w:pPr>
    </w:p>
    <w:p w14:paraId="4CDB08BE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506DD0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9EB48CE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254A9E8" w14:textId="536EED5A" w:rsidR="00EE643C" w:rsidRPr="00EE643C" w:rsidRDefault="00EE643C" w:rsidP="00994FC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5A71C9">
              <w:rPr>
                <w:b/>
              </w:rPr>
              <w:t>1</w:t>
            </w:r>
            <w:r w:rsidR="005F5886">
              <w:rPr>
                <w:b/>
              </w:rPr>
              <w:t>7</w:t>
            </w:r>
            <w:r w:rsidR="00F0594A">
              <w:rPr>
                <w:b/>
              </w:rPr>
              <w:t xml:space="preserve"> </w:t>
            </w:r>
            <w:proofErr w:type="spellStart"/>
            <w:r w:rsidR="00F0594A">
              <w:rPr>
                <w:b/>
              </w:rPr>
              <w:t>maart</w:t>
            </w:r>
            <w:proofErr w:type="spellEnd"/>
            <w:r w:rsidR="00F0594A">
              <w:rPr>
                <w:b/>
              </w:rPr>
              <w:t xml:space="preserve"> 202</w:t>
            </w:r>
            <w:r w:rsidR="005F5886">
              <w:rPr>
                <w:b/>
              </w:rPr>
              <w:t>3</w:t>
            </w:r>
          </w:p>
        </w:tc>
      </w:tr>
      <w:tr w:rsidR="00EE643C" w14:paraId="04DE5C34" w14:textId="77777777" w:rsidTr="00FF4268">
        <w:trPr>
          <w:trHeight w:val="443"/>
        </w:trPr>
        <w:tc>
          <w:tcPr>
            <w:tcW w:w="1880" w:type="dxa"/>
          </w:tcPr>
          <w:p w14:paraId="135B4FA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310AC2C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1F937D0" w14:textId="77777777" w:rsidTr="00FF4268">
        <w:trPr>
          <w:trHeight w:val="443"/>
        </w:trPr>
        <w:tc>
          <w:tcPr>
            <w:tcW w:w="1880" w:type="dxa"/>
          </w:tcPr>
          <w:p w14:paraId="6183F4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E49D83C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4D0814E" w14:textId="77777777" w:rsidTr="00FF4268">
        <w:trPr>
          <w:trHeight w:val="444"/>
        </w:trPr>
        <w:tc>
          <w:tcPr>
            <w:tcW w:w="1880" w:type="dxa"/>
          </w:tcPr>
          <w:p w14:paraId="20DEDB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2084E1A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DC88E0B" w14:textId="77777777" w:rsidTr="00FF4268">
        <w:trPr>
          <w:trHeight w:val="443"/>
        </w:trPr>
        <w:tc>
          <w:tcPr>
            <w:tcW w:w="1880" w:type="dxa"/>
          </w:tcPr>
          <w:p w14:paraId="6DFD60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2C6946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25C0029" w14:textId="77777777" w:rsidTr="00FF4268">
        <w:trPr>
          <w:trHeight w:val="443"/>
        </w:trPr>
        <w:tc>
          <w:tcPr>
            <w:tcW w:w="1880" w:type="dxa"/>
          </w:tcPr>
          <w:p w14:paraId="71FE35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404CEE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BF2633" w14:textId="77777777" w:rsidTr="00FF4268">
        <w:trPr>
          <w:trHeight w:val="444"/>
        </w:trPr>
        <w:tc>
          <w:tcPr>
            <w:tcW w:w="1880" w:type="dxa"/>
          </w:tcPr>
          <w:p w14:paraId="7E7EFD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68D425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1163DA8" w14:textId="77777777" w:rsidTr="00FF4268">
        <w:trPr>
          <w:trHeight w:val="443"/>
        </w:trPr>
        <w:tc>
          <w:tcPr>
            <w:tcW w:w="1880" w:type="dxa"/>
          </w:tcPr>
          <w:p w14:paraId="192942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5ED9B58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D6E1DA" w14:textId="77777777" w:rsidTr="00FF4268">
        <w:trPr>
          <w:trHeight w:val="443"/>
        </w:trPr>
        <w:tc>
          <w:tcPr>
            <w:tcW w:w="1880" w:type="dxa"/>
          </w:tcPr>
          <w:p w14:paraId="2D483D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477237E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6A213C" w14:textId="77777777" w:rsidTr="00FF4268">
        <w:trPr>
          <w:trHeight w:val="884"/>
        </w:trPr>
        <w:tc>
          <w:tcPr>
            <w:tcW w:w="9335" w:type="dxa"/>
            <w:gridSpan w:val="2"/>
          </w:tcPr>
          <w:p w14:paraId="65A30843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3A80E8A7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A4BE3B5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8A0171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7166359F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924125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7E07DE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A535E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C6B8546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3E4A54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7B3CB45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E12106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0CE4D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0AC4124" w14:textId="77777777" w:rsidTr="00FF4268">
        <w:trPr>
          <w:trHeight w:val="868"/>
        </w:trPr>
        <w:tc>
          <w:tcPr>
            <w:tcW w:w="1880" w:type="dxa"/>
          </w:tcPr>
          <w:p w14:paraId="0789F4A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27A80C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BE7E8" w14:textId="77777777" w:rsidR="00F20E43" w:rsidRDefault="00F20E43">
      <w:pPr>
        <w:pStyle w:val="Plattetekst"/>
        <w:rPr>
          <w:sz w:val="20"/>
        </w:rPr>
      </w:pPr>
    </w:p>
    <w:p w14:paraId="1A0C835A" w14:textId="77777777" w:rsidR="00F20E43" w:rsidRDefault="00F20E43">
      <w:pPr>
        <w:pStyle w:val="Plattetekst"/>
        <w:spacing w:before="11"/>
        <w:rPr>
          <w:sz w:val="24"/>
        </w:rPr>
      </w:pPr>
    </w:p>
    <w:p w14:paraId="6D17E5E4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8DB3FA2" w14:textId="77777777" w:rsidR="00F20E43" w:rsidRDefault="00F20E43">
      <w:pPr>
        <w:pStyle w:val="Plattetekst"/>
        <w:rPr>
          <w:sz w:val="20"/>
        </w:rPr>
      </w:pPr>
    </w:p>
    <w:p w14:paraId="1E250198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0CBAF299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AF98AE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252D061" w14:textId="77777777" w:rsidR="00F20E43" w:rsidRDefault="00F20E43">
      <w:pPr>
        <w:pStyle w:val="Plattetekst"/>
        <w:spacing w:before="5"/>
        <w:rPr>
          <w:sz w:val="12"/>
        </w:rPr>
      </w:pPr>
    </w:p>
    <w:p w14:paraId="4E10FADF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DF4B70A" wp14:editId="501ECFAD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FDB537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6D3127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780F6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AF4181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4DC7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1D9FB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B70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FDB5376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6D31277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A780F6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AF4181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4DC7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1D9FB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911FFE8" wp14:editId="52933BE0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487C9E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5108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B756F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8F62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6D3C05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9E1D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FFE8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487C9E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5108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B756F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8F62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6D3C05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59E1D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56CDCFC" wp14:editId="6C669CD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5B13EE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CFCB9C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66FBC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7AA85B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D9CD9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7C37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DCFC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5B13EE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CFCB9C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66FBC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7AA85B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D9CD9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C7C37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79CCB16" wp14:editId="1527EE2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768B1D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0599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5E487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2EAE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8F9EF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B845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CB16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768B1D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0599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5E487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B2EAE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8F9EF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7B845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C750A7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120303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5064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426EC"/>
    <w:rsid w:val="00356F17"/>
    <w:rsid w:val="0036161F"/>
    <w:rsid w:val="00484B8D"/>
    <w:rsid w:val="004F26F7"/>
    <w:rsid w:val="00520737"/>
    <w:rsid w:val="005338FC"/>
    <w:rsid w:val="0053666B"/>
    <w:rsid w:val="00572ABE"/>
    <w:rsid w:val="005A71C9"/>
    <w:rsid w:val="005B17C0"/>
    <w:rsid w:val="005D224E"/>
    <w:rsid w:val="005F5886"/>
    <w:rsid w:val="0063521D"/>
    <w:rsid w:val="00687562"/>
    <w:rsid w:val="00765756"/>
    <w:rsid w:val="00884C1A"/>
    <w:rsid w:val="00894E31"/>
    <w:rsid w:val="008A6AF2"/>
    <w:rsid w:val="008F5CC0"/>
    <w:rsid w:val="00963682"/>
    <w:rsid w:val="00972EB8"/>
    <w:rsid w:val="009777C5"/>
    <w:rsid w:val="00994FCD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B3ABB"/>
    <w:rsid w:val="00DE7A42"/>
    <w:rsid w:val="00DF60CB"/>
    <w:rsid w:val="00E62434"/>
    <w:rsid w:val="00EE643C"/>
    <w:rsid w:val="00EF5529"/>
    <w:rsid w:val="00F00993"/>
    <w:rsid w:val="00F0594A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FD66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dienst@zutendaa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dienst@zutendaal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2019-02-01T13:47:00Z</dcterms:created>
  <dcterms:modified xsi:type="dcterms:W3CDTF">2023-01-27T10:28:00Z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