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FA619C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FA619C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972EB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76531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36" name="Tekstv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EB8" w:rsidRDefault="00972EB8">
                            <w:proofErr w:type="spellStart"/>
                            <w:r>
                              <w:t>Stadhuis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Lommel</w:t>
                            </w:r>
                            <w:proofErr w:type="spellEnd"/>
                          </w:p>
                          <w:p w:rsidR="00972EB8" w:rsidRDefault="00972EB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Bieke Marquet</w:t>
                            </w:r>
                          </w:p>
                          <w:p w:rsidR="00972EB8" w:rsidRDefault="00972EB8">
                            <w:proofErr w:type="spellStart"/>
                            <w:r>
                              <w:t>Maatheide</w:t>
                            </w:r>
                            <w:proofErr w:type="spellEnd"/>
                            <w:r>
                              <w:t xml:space="preserve">  85</w:t>
                            </w:r>
                          </w:p>
                          <w:p w:rsidR="00972EB8" w:rsidRDefault="00972EB8">
                            <w:r>
                              <w:t xml:space="preserve">3920  </w:t>
                            </w:r>
                            <w:proofErr w:type="spellStart"/>
                            <w:r>
                              <w:t>Lommel</w:t>
                            </w:r>
                            <w:proofErr w:type="spellEnd"/>
                          </w:p>
                          <w:p w:rsidR="00972EB8" w:rsidRDefault="00972EB8">
                            <w:r>
                              <w:t xml:space="preserve">of  </w:t>
                            </w:r>
                            <w:hyperlink r:id="rId25" w:history="1">
                              <w:r w:rsidRPr="005F1588">
                                <w:rPr>
                                  <w:rStyle w:val="Hyperlink"/>
                                </w:rPr>
                                <w:t>bieke.marquet@lommel.be</w:t>
                              </w:r>
                            </w:hyperlink>
                          </w:p>
                          <w:p w:rsidR="00972EB8" w:rsidRDefault="00972EB8"/>
                          <w:p w:rsidR="00972EB8" w:rsidRDefault="00972EB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6" o:spid="_x0000_s1026" type="#_x0000_t202" style="position:absolute;margin-left:6.05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" stroked="f" strokeweight="0">
                <v:textbox inset="0,5mm,5mm,5mm">
                  <w:txbxContent>
                    <w:p w:rsidR="00972EB8" w:rsidRDefault="00972EB8">
                      <w:proofErr w:type="spellStart"/>
                      <w:r>
                        <w:t>Stadhuis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Lommel</w:t>
                      </w:r>
                      <w:proofErr w:type="spellEnd"/>
                    </w:p>
                    <w:p w:rsidR="00972EB8" w:rsidRDefault="00972EB8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Bieke </w:t>
                      </w:r>
                      <w:proofErr w:type="spellStart"/>
                      <w:r>
                        <w:t>Marquet</w:t>
                      </w:r>
                      <w:proofErr w:type="spellEnd"/>
                    </w:p>
                    <w:p w:rsidR="00972EB8" w:rsidRDefault="00972EB8">
                      <w:proofErr w:type="spellStart"/>
                      <w:r>
                        <w:t>Maatheide</w:t>
                      </w:r>
                      <w:proofErr w:type="spellEnd"/>
                      <w:r>
                        <w:t xml:space="preserve">  85</w:t>
                      </w:r>
                    </w:p>
                    <w:p w:rsidR="00972EB8" w:rsidRDefault="00972EB8">
                      <w:r>
                        <w:t xml:space="preserve">3920  </w:t>
                      </w:r>
                      <w:proofErr w:type="spellStart"/>
                      <w:r>
                        <w:t>Lommel</w:t>
                      </w:r>
                      <w:proofErr w:type="spellEnd"/>
                    </w:p>
                    <w:p w:rsidR="00972EB8" w:rsidRDefault="00972EB8">
                      <w:r>
                        <w:t xml:space="preserve">of  </w:t>
                      </w:r>
                      <w:hyperlink r:id="rId26" w:history="1">
                        <w:r w:rsidRPr="005F1588">
                          <w:rPr>
                            <w:rStyle w:val="Hyperlink"/>
                          </w:rPr>
                          <w:t>bieke.marquet@lommel.be</w:t>
                        </w:r>
                      </w:hyperlink>
                    </w:p>
                    <w:p w:rsidR="00972EB8" w:rsidRDefault="00972EB8"/>
                    <w:p w:rsidR="00972EB8" w:rsidRDefault="00972EB8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FA619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FA619C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FA619C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2EB8"/>
    <w:rsid w:val="009777C5"/>
    <w:rsid w:val="009A5495"/>
    <w:rsid w:val="009D2BCF"/>
    <w:rsid w:val="00A754B1"/>
    <w:rsid w:val="00AB5363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bieke.marquet@lommel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bieke.marquet@lomme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2019-02-01T13:41:00Z</dcterms:created>
  <dcterms:modified xsi:type="dcterms:W3CDTF">2020-02-05T08:52:00Z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