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6F5">
        <w:rPr>
          <w:rFonts w:ascii="Times New Roman"/>
        </w:rPr>
      </w:r>
      <w:r w:rsidR="00E016F5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1F0F4D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Terug te sturen vóór 2</w:t>
      </w:r>
      <w:r w:rsidR="001F0F4D">
        <w:rPr>
          <w:b/>
          <w:sz w:val="20"/>
        </w:rPr>
        <w:t>1</w:t>
      </w:r>
      <w:r>
        <w:rPr>
          <w:b/>
          <w:sz w:val="20"/>
        </w:rPr>
        <w:t xml:space="preserve"> </w:t>
      </w:r>
      <w:r w:rsidR="00B04222">
        <w:rPr>
          <w:b/>
          <w:sz w:val="20"/>
        </w:rPr>
        <w:t>februari!</w:t>
      </w:r>
    </w:p>
    <w:p w:rsidR="00F20E43" w:rsidRDefault="00E016F5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067767">
                  <w:r>
                    <w:t xml:space="preserve">Stadhuis </w:t>
                  </w:r>
                  <w:r w:rsidR="00A051EA">
                    <w:t>Diest</w:t>
                  </w:r>
                </w:p>
                <w:p w:rsidR="00220FD6" w:rsidRDefault="00220FD6">
                  <w:r>
                    <w:t xml:space="preserve">t.a.v. </w:t>
                  </w:r>
                  <w:r w:rsidR="00A051EA">
                    <w:t>Marie Sprockeels</w:t>
                  </w:r>
                </w:p>
                <w:p w:rsidR="00220FD6" w:rsidRDefault="00A051EA">
                  <w:r>
                    <w:t>Grote Markt  1</w:t>
                  </w:r>
                </w:p>
                <w:p w:rsidR="00220FD6" w:rsidRDefault="00A051EA">
                  <w:r>
                    <w:t>3290  Diest</w:t>
                  </w:r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A051EA" w:rsidRPr="00984EDB">
                      <w:rPr>
                        <w:rStyle w:val="Hyperlink"/>
                      </w:rPr>
                      <w:t>jeugddienst@diest.be</w:t>
                    </w:r>
                  </w:hyperlink>
                </w:p>
                <w:p w:rsidR="00A051EA" w:rsidRDefault="00A051EA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Straat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r>
              <w:rPr>
                <w:position w:val="6"/>
                <w:sz w:val="16"/>
              </w:rPr>
              <w:t>Zal bij</w:t>
            </w:r>
            <w:r>
              <w:rPr>
                <w:spacing w:val="-8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benadering</w:t>
            </w:r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personen deelnemen aan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E016F5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r w:rsidR="00242DDA">
              <w:rPr>
                <w:b/>
                <w:sz w:val="20"/>
                <w:szCs w:val="20"/>
              </w:rPr>
              <w:t>maart</w:t>
            </w:r>
          </w:p>
          <w:p w:rsidR="00F20E43" w:rsidRPr="00DE7A42" w:rsidRDefault="00183DFA" w:rsidP="00E016F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E016F5">
              <w:rPr>
                <w:b/>
                <w:sz w:val="20"/>
                <w:szCs w:val="20"/>
              </w:rPr>
              <w:t xml:space="preserve">2 </w:t>
            </w:r>
            <w:bookmarkStart w:id="0" w:name="_GoBack"/>
            <w:bookmarkEnd w:id="0"/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r w:rsidR="00242DDA">
              <w:rPr>
                <w:b/>
                <w:sz w:val="20"/>
                <w:szCs w:val="20"/>
              </w:rPr>
              <w:t>maart</w:t>
            </w:r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r>
              <w:rPr>
                <w:sz w:val="16"/>
              </w:rPr>
              <w:t>Te contacteren persoon voor deze actie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r>
              <w:rPr>
                <w:sz w:val="16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r>
        <w:t>Handtekening</w:t>
      </w:r>
    </w:p>
    <w:p w:rsidR="00F20E43" w:rsidRDefault="00183DFA">
      <w:pPr>
        <w:pStyle w:val="Plattetekst"/>
        <w:spacing w:line="187" w:lineRule="exact"/>
        <w:ind w:left="234"/>
      </w:pPr>
      <w:r>
        <w:t>verantwoordelijke vereniging</w:t>
      </w:r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r>
        <w:lastRenderedPageBreak/>
        <w:t>Rekeningnummer vereniging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E016F5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1F0F4D"/>
    <w:rsid w:val="00220FD6"/>
    <w:rsid w:val="00242DDA"/>
    <w:rsid w:val="00356F17"/>
    <w:rsid w:val="005338FC"/>
    <w:rsid w:val="005D224E"/>
    <w:rsid w:val="00765756"/>
    <w:rsid w:val="00884C1A"/>
    <w:rsid w:val="00A051EA"/>
    <w:rsid w:val="00B04222"/>
    <w:rsid w:val="00DE7A42"/>
    <w:rsid w:val="00E016F5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eugddienst@dies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567</Characters>
  <Application>Microsoft Office Word</Application>
  <DocSecurity>0</DocSecurity>
  <Lines>4</Lines>
  <Paragraphs>1</Paragraphs>
  <ScaleCrop>false</ScaleCrop>
  <Company>Limburg.net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17</cp:revision>
  <dcterms:created xsi:type="dcterms:W3CDTF">2018-02-22T09:44:00Z</dcterms:created>
  <dcterms:modified xsi:type="dcterms:W3CDTF">2020-02-04T16:41:00Z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